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7650"/>
      </w:tblGrid>
      <w:tr w:rsidR="00E9403D" w14:paraId="4D261809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21EF46CA" w14:textId="77777777" w:rsidR="00E9403D" w:rsidRPr="00B20EB9" w:rsidRDefault="00E9403D" w:rsidP="00CD6F1F"/>
        </w:tc>
        <w:tc>
          <w:tcPr>
            <w:tcW w:w="7650" w:type="dxa"/>
            <w:vAlign w:val="bottom"/>
          </w:tcPr>
          <w:p w14:paraId="737B7C6F" w14:textId="77777777" w:rsidR="00DD20A6" w:rsidRDefault="00DD20A6" w:rsidP="00CD6F1F">
            <w:pPr>
              <w:pStyle w:val="Title"/>
            </w:pPr>
            <w:r>
              <w:t>Name: _____________________________</w:t>
            </w:r>
          </w:p>
          <w:p w14:paraId="6361B259" w14:textId="1515BAB8" w:rsidR="00E9403D" w:rsidRDefault="003678C0" w:rsidP="00CD6F1F">
            <w:pPr>
              <w:pStyle w:val="Title"/>
            </w:pPr>
            <w:r>
              <w:t>LYNCHBURG-CLAY</w:t>
            </w:r>
            <w:bookmarkStart w:id="0" w:name="_GoBack"/>
            <w:bookmarkEnd w:id="0"/>
            <w:r w:rsidR="00DD20A6">
              <w:t xml:space="preserve"> FFA AET Check List</w:t>
            </w:r>
          </w:p>
          <w:p w14:paraId="3603DC45" w14:textId="77777777" w:rsidR="00DD20A6" w:rsidRPr="00DD20A6" w:rsidRDefault="00DD20A6" w:rsidP="00DD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January 15, 2015</w:t>
            </w:r>
          </w:p>
        </w:tc>
      </w:tr>
      <w:tr w:rsidR="00D96C04" w14:paraId="7B58AEF3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4974EA5C" w14:textId="77777777" w:rsidR="00D96C04" w:rsidRPr="00B20EB9" w:rsidRDefault="00D96C04" w:rsidP="00CD6F1F"/>
        </w:tc>
        <w:tc>
          <w:tcPr>
            <w:tcW w:w="7650" w:type="dxa"/>
            <w:vAlign w:val="bottom"/>
          </w:tcPr>
          <w:p w14:paraId="254FA424" w14:textId="33E4DA69" w:rsidR="00D96C04" w:rsidRPr="00CD6F1F" w:rsidRDefault="00DD20A6" w:rsidP="003678C0">
            <w:pPr>
              <w:pStyle w:val="Heading1"/>
              <w:rPr>
                <w:color w:val="CCB400" w:themeColor="accent2"/>
              </w:rPr>
            </w:pPr>
            <w:r>
              <w:rPr>
                <w:color w:val="CCB400" w:themeColor="accent2"/>
              </w:rPr>
              <w:t>Items must be COmpleted and initialed by Mr</w:t>
            </w:r>
            <w:r w:rsidR="003678C0">
              <w:rPr>
                <w:color w:val="CCB400" w:themeColor="accent2"/>
              </w:rPr>
              <w:t>s. McKee</w:t>
            </w:r>
          </w:p>
        </w:tc>
      </w:tr>
      <w:tr w:rsidR="00E9403D" w14:paraId="7E92C4DD" w14:textId="77777777" w:rsidTr="00550371">
        <w:trPr>
          <w:trHeight w:val="1901"/>
        </w:trPr>
        <w:tc>
          <w:tcPr>
            <w:tcW w:w="1710" w:type="dxa"/>
          </w:tcPr>
          <w:p w14:paraId="143C911F" w14:textId="15265C76" w:rsidR="00E9403D" w:rsidRPr="00B7690F" w:rsidRDefault="003678C0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085614" wp14:editId="27C3948B">
                      <wp:extent cx="932815" cy="930275"/>
                      <wp:effectExtent l="66675" t="69215" r="67310" b="67310"/>
                      <wp:docPr id="6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0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CCC5CC" w14:textId="77777777" w:rsidR="00CA73A5" w:rsidRDefault="00CA73A5" w:rsidP="00CA73A5">
                                  <w:pPr>
                                    <w:jc w:val="center"/>
                                  </w:pPr>
                                  <w:r w:rsidRPr="00CA73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968AA4" wp14:editId="7051B939">
                                        <wp:extent cx="742950" cy="742950"/>
                                        <wp:effectExtent l="0" t="0" r="0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085614" id="AutoShape 6" o:spid="_x0000_s1026" style="width:73.45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" fillcolor="#ccb400 [3205]" strokecolor="#ccb400 [3205]" strokeweight="10pt">
                      <v:stroke linestyle="thinThin"/>
                      <v:shadow color="#868686"/>
                      <v:textbox inset="0,0,0,0">
                        <w:txbxContent>
                          <w:p w14:paraId="6FCCC5CC" w14:textId="77777777" w:rsidR="00CA73A5" w:rsidRDefault="00CA73A5" w:rsidP="00CA73A5">
                            <w:pPr>
                              <w:jc w:val="center"/>
                            </w:pPr>
                            <w:r w:rsidRPr="00CA73A5">
                              <w:rPr>
                                <w:noProof/>
                              </w:rPr>
                              <w:drawing>
                                <wp:inline distT="0" distB="0" distL="0" distR="0" wp14:anchorId="7E968AA4" wp14:editId="7051B939">
                                  <wp:extent cx="742950" cy="74295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4" w:space="0" w:color="999966"/>
                <w:left w:val="single" w:sz="4" w:space="0" w:color="999966"/>
                <w:bottom w:val="single" w:sz="4" w:space="0" w:color="999966"/>
                <w:right w:val="single" w:sz="4" w:space="0" w:color="999966"/>
                <w:insideH w:val="single" w:sz="6" w:space="0" w:color="999966"/>
                <w:insideV w:val="single" w:sz="6" w:space="0" w:color="99996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"/>
              <w:gridCol w:w="7157"/>
            </w:tblGrid>
            <w:tr w:rsidR="00CA73A5" w:rsidRPr="00B7690F" w14:paraId="5A8E105E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14:paraId="72981B04" w14:textId="77777777"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14:paraId="5051509A" w14:textId="77777777" w:rsidR="00CA73A5" w:rsidRPr="00C1539A" w:rsidRDefault="00DD20A6" w:rsidP="000C1711">
                  <w:r>
                    <w:t>Profile Updated</w:t>
                  </w:r>
                </w:p>
              </w:tc>
            </w:tr>
            <w:tr w:rsidR="00CA73A5" w:rsidRPr="00B7690F" w14:paraId="53D0EAD0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14:paraId="1716B99F" w14:textId="77777777"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14:paraId="5DDBC993" w14:textId="77777777" w:rsidR="00CA73A5" w:rsidRPr="00C1539A" w:rsidRDefault="00DD20A6" w:rsidP="000C1711">
                  <w:r>
                    <w:t xml:space="preserve">Class </w:t>
                  </w:r>
                </w:p>
              </w:tc>
            </w:tr>
            <w:tr w:rsidR="00CA73A5" w:rsidRPr="00B7690F" w14:paraId="236B472F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14:paraId="10CD024F" w14:textId="77777777"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14:paraId="23DE54E3" w14:textId="77777777" w:rsidR="00CA73A5" w:rsidRPr="00C1539A" w:rsidRDefault="00DD20A6" w:rsidP="000C1711">
                  <w:r>
                    <w:t>Committees</w:t>
                  </w:r>
                </w:p>
              </w:tc>
            </w:tr>
            <w:tr w:rsidR="00CA73A5" w:rsidRPr="00B7690F" w14:paraId="7073ADB8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14:paraId="65968AD2" w14:textId="77777777"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14:paraId="5B5895B2" w14:textId="77777777" w:rsidR="00CA73A5" w:rsidRPr="00C1539A" w:rsidRDefault="00DD20A6" w:rsidP="000C1711">
                  <w:r>
                    <w:t>Resume</w:t>
                  </w:r>
                </w:p>
              </w:tc>
            </w:tr>
            <w:tr w:rsidR="00CA73A5" w:rsidRPr="00B7690F" w14:paraId="106029D3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14:paraId="20DC66CE" w14:textId="77777777"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14:paraId="4260A329" w14:textId="77777777" w:rsidR="00CA73A5" w:rsidRPr="00C1539A" w:rsidRDefault="00DD20A6" w:rsidP="000C1711">
                  <w:r>
                    <w:t>Photos (see bottom of this sheet)</w:t>
                  </w:r>
                </w:p>
              </w:tc>
            </w:tr>
          </w:tbl>
          <w:p w14:paraId="54313388" w14:textId="77777777" w:rsidR="00E9403D" w:rsidRDefault="00E9403D" w:rsidP="00CD6F1F"/>
        </w:tc>
      </w:tr>
      <w:tr w:rsidR="00E9403D" w14:paraId="782B15CC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5F975808" w14:textId="77777777" w:rsidR="00E9403D" w:rsidRPr="00B7690F" w:rsidRDefault="00E9403D" w:rsidP="00CD6F1F"/>
        </w:tc>
        <w:tc>
          <w:tcPr>
            <w:tcW w:w="7650" w:type="dxa"/>
            <w:vAlign w:val="bottom"/>
          </w:tcPr>
          <w:p w14:paraId="4C190D96" w14:textId="40568EA3" w:rsidR="00E9403D" w:rsidRPr="00550371" w:rsidRDefault="00DD20A6" w:rsidP="003678C0">
            <w:pPr>
              <w:pStyle w:val="Heading1"/>
              <w:rPr>
                <w:color w:val="8CADAE" w:themeColor="accent3"/>
              </w:rPr>
            </w:pPr>
            <w:r>
              <w:rPr>
                <w:color w:val="CCB400" w:themeColor="accent2"/>
              </w:rPr>
              <w:t>Items must be COmpleted and initialed by Mr</w:t>
            </w:r>
            <w:r w:rsidR="003678C0">
              <w:rPr>
                <w:color w:val="CCB400" w:themeColor="accent2"/>
              </w:rPr>
              <w:t>S. MCKEE</w:t>
            </w:r>
          </w:p>
        </w:tc>
      </w:tr>
      <w:tr w:rsidR="00E9403D" w14:paraId="6ABF0D79" w14:textId="77777777" w:rsidTr="00550371">
        <w:trPr>
          <w:trHeight w:val="1901"/>
        </w:trPr>
        <w:tc>
          <w:tcPr>
            <w:tcW w:w="1710" w:type="dxa"/>
          </w:tcPr>
          <w:p w14:paraId="27F018F0" w14:textId="18368190" w:rsidR="00E9403D" w:rsidRPr="00B7690F" w:rsidRDefault="003678C0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1AD817" wp14:editId="7AF15AD4">
                      <wp:extent cx="932815" cy="932815"/>
                      <wp:effectExtent l="66675" t="68580" r="67310" b="65405"/>
                      <wp:docPr id="6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107101" w14:textId="77777777" w:rsidR="00550371" w:rsidRDefault="00550371" w:rsidP="00550371">
                                  <w:pPr>
                                    <w:jc w:val="center"/>
                                  </w:pPr>
                                  <w:r w:rsidRPr="0055037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3BC575" wp14:editId="3212D5D3">
                                        <wp:extent cx="542925" cy="733425"/>
                                        <wp:effectExtent l="0" t="0" r="9525" b="9525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1AD817" id="AutoShape 5" o:spid="_x0000_s1027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" fillcolor="#8cadae [3206]" strokecolor="#8cadae [3206]" strokeweight="10pt">
                      <v:stroke linestyle="thinThin"/>
                      <v:shadow color="#868686"/>
                      <v:textbox inset="0,0,0,0">
                        <w:txbxContent>
                          <w:p w14:paraId="5E107101" w14:textId="77777777" w:rsidR="00550371" w:rsidRDefault="00550371" w:rsidP="00550371">
                            <w:pPr>
                              <w:jc w:val="center"/>
                            </w:pPr>
                            <w:r w:rsidRPr="00550371">
                              <w:rPr>
                                <w:noProof/>
                              </w:rPr>
                              <w:drawing>
                                <wp:inline distT="0" distB="0" distL="0" distR="0" wp14:anchorId="0A3BC575" wp14:editId="3212D5D3">
                                  <wp:extent cx="542925" cy="733425"/>
                                  <wp:effectExtent l="0" t="0" r="9525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8CADAE" w:themeColor="accent3"/>
                <w:left w:val="single" w:sz="6" w:space="0" w:color="8CADAE" w:themeColor="accent3"/>
                <w:bottom w:val="single" w:sz="6" w:space="0" w:color="8CADAE" w:themeColor="accent3"/>
                <w:right w:val="single" w:sz="6" w:space="0" w:color="8CADAE" w:themeColor="accent3"/>
                <w:insideH w:val="single" w:sz="6" w:space="0" w:color="8CADAE" w:themeColor="accent3"/>
                <w:insideV w:val="single" w:sz="6" w:space="0" w:color="8CADAE" w:themeColor="accent3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2"/>
              <w:gridCol w:w="7152"/>
            </w:tblGrid>
            <w:tr w:rsidR="002C139B" w:rsidRPr="00B7690F" w14:paraId="363CDEAE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40F98355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3F302D0B" w14:textId="77777777" w:rsidR="002C139B" w:rsidRPr="00C1539A" w:rsidRDefault="00DD20A6" w:rsidP="00CD6F1F">
                  <w:r>
                    <w:t>SAE Journal</w:t>
                  </w:r>
                </w:p>
              </w:tc>
            </w:tr>
            <w:tr w:rsidR="002C139B" w:rsidRPr="00B7690F" w14:paraId="30671799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58379153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66CF0E5E" w14:textId="77777777" w:rsidR="002C139B" w:rsidRPr="00C1539A" w:rsidRDefault="00DD20A6" w:rsidP="00CD6F1F">
                  <w:r>
                    <w:t>FFA Activities Journal</w:t>
                  </w:r>
                </w:p>
              </w:tc>
            </w:tr>
            <w:tr w:rsidR="002C139B" w:rsidRPr="00B7690F" w14:paraId="1772A132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7E010E30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098A3DD4" w14:textId="77777777" w:rsidR="002C139B" w:rsidRPr="00C1539A" w:rsidRDefault="00DD20A6" w:rsidP="00CD6F1F">
                  <w:r>
                    <w:t>Page 12 (Back of this sheet) Completed and Verified</w:t>
                  </w:r>
                </w:p>
              </w:tc>
            </w:tr>
            <w:tr w:rsidR="002C139B" w:rsidRPr="00B7690F" w14:paraId="4F3D9240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239EB0F7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19F7B73E" w14:textId="77777777" w:rsidR="002C139B" w:rsidRPr="00C1539A" w:rsidRDefault="00DD20A6" w:rsidP="00CD6F1F">
                  <w:r>
                    <w:t>Include Parliamentary Procedure Chapter Level</w:t>
                  </w:r>
                </w:p>
              </w:tc>
            </w:tr>
            <w:tr w:rsidR="002C139B" w:rsidRPr="00B7690F" w14:paraId="7B5E2CEE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08207B18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611EF307" w14:textId="77777777" w:rsidR="002C139B" w:rsidRPr="00C1539A" w:rsidRDefault="00DD20A6" w:rsidP="00CD6F1F">
                  <w:r>
                    <w:t>Include Speech</w:t>
                  </w:r>
                </w:p>
              </w:tc>
            </w:tr>
          </w:tbl>
          <w:p w14:paraId="66EE9B0C" w14:textId="77777777" w:rsidR="00E9403D" w:rsidRDefault="00E9403D" w:rsidP="00CD6F1F"/>
        </w:tc>
      </w:tr>
      <w:tr w:rsidR="00E9403D" w14:paraId="45165F4B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3E74CD4C" w14:textId="77777777" w:rsidR="00E9403D" w:rsidRPr="00B7690F" w:rsidRDefault="00E9403D" w:rsidP="00CD6F1F"/>
        </w:tc>
        <w:tc>
          <w:tcPr>
            <w:tcW w:w="7650" w:type="dxa"/>
            <w:vAlign w:val="bottom"/>
          </w:tcPr>
          <w:p w14:paraId="21F4BD7E" w14:textId="28A61005" w:rsidR="00E9403D" w:rsidRPr="00550371" w:rsidRDefault="00DD20A6" w:rsidP="003678C0">
            <w:pPr>
              <w:pStyle w:val="Heading1"/>
              <w:rPr>
                <w:color w:val="8C7B70" w:themeColor="accent4"/>
              </w:rPr>
            </w:pPr>
            <w:r>
              <w:rPr>
                <w:color w:val="CCB400" w:themeColor="accent2"/>
              </w:rPr>
              <w:t xml:space="preserve">Items must be COmpleted and initialed by Mrs. </w:t>
            </w:r>
            <w:r w:rsidR="003678C0">
              <w:rPr>
                <w:color w:val="CCB400" w:themeColor="accent2"/>
              </w:rPr>
              <w:t>MCKEE</w:t>
            </w:r>
          </w:p>
        </w:tc>
      </w:tr>
      <w:tr w:rsidR="00E9403D" w14:paraId="7B67BC60" w14:textId="77777777" w:rsidTr="00550371">
        <w:trPr>
          <w:trHeight w:val="1901"/>
        </w:trPr>
        <w:tc>
          <w:tcPr>
            <w:tcW w:w="1710" w:type="dxa"/>
          </w:tcPr>
          <w:p w14:paraId="065295E5" w14:textId="79E22DD4" w:rsidR="00E9403D" w:rsidRPr="00B7690F" w:rsidRDefault="003678C0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A7B7BD" wp14:editId="7775B65E">
                      <wp:extent cx="932815" cy="932815"/>
                      <wp:effectExtent l="66675" t="67945" r="67310" b="66040"/>
                      <wp:docPr id="6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6B3255" w14:textId="77777777" w:rsidR="00550371" w:rsidRDefault="00550371" w:rsidP="00550371">
                                  <w:pPr>
                                    <w:jc w:val="center"/>
                                  </w:pPr>
                                  <w:r w:rsidRPr="0055037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A1BB99" wp14:editId="32A69C0C">
                                        <wp:extent cx="542925" cy="581025"/>
                                        <wp:effectExtent l="0" t="0" r="9525" b="9525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A7B7BD" id="AutoShape 4" o:spid="_x0000_s1028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" fillcolor="#8c7b70 [3207]" strokecolor="#8c7b70 [3207]" strokeweight="10pt">
                      <v:stroke linestyle="thinThin"/>
                      <v:shadow color="#868686"/>
                      <v:textbox inset="0,0,0,0">
                        <w:txbxContent>
                          <w:p w14:paraId="2A6B3255" w14:textId="77777777" w:rsidR="00550371" w:rsidRDefault="00550371" w:rsidP="00550371">
                            <w:pPr>
                              <w:jc w:val="center"/>
                            </w:pPr>
                            <w:r w:rsidRPr="00550371">
                              <w:rPr>
                                <w:noProof/>
                              </w:rPr>
                              <w:drawing>
                                <wp:inline distT="0" distB="0" distL="0" distR="0" wp14:anchorId="17A1BB99" wp14:editId="32A69C0C">
                                  <wp:extent cx="542925" cy="581025"/>
                                  <wp:effectExtent l="0" t="0" r="9525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8C7B70" w:themeColor="accent4"/>
                <w:left w:val="single" w:sz="6" w:space="0" w:color="8C7B70" w:themeColor="accent4"/>
                <w:bottom w:val="single" w:sz="6" w:space="0" w:color="8C7B70" w:themeColor="accent4"/>
                <w:right w:val="single" w:sz="6" w:space="0" w:color="8C7B70" w:themeColor="accent4"/>
                <w:insideH w:val="single" w:sz="6" w:space="0" w:color="8C7B70" w:themeColor="accent4"/>
                <w:insideV w:val="single" w:sz="6" w:space="0" w:color="8C7B70" w:themeColor="accent4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"/>
              <w:gridCol w:w="7151"/>
            </w:tblGrid>
            <w:tr w:rsidR="002C139B" w:rsidRPr="00B7690F" w14:paraId="4D9BE2AD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294D16E8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0D749C46" w14:textId="77777777" w:rsidR="002C139B" w:rsidRPr="00C1539A" w:rsidRDefault="00DD20A6" w:rsidP="00CD6F1F">
                  <w:r>
                    <w:t>Finances</w:t>
                  </w:r>
                </w:p>
              </w:tc>
            </w:tr>
            <w:tr w:rsidR="002C139B" w:rsidRPr="00B7690F" w14:paraId="0FF9EBE6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7053D7FE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5B92209C" w14:textId="77777777" w:rsidR="002C139B" w:rsidRPr="00C1539A" w:rsidRDefault="00DD20A6" w:rsidP="00CD6F1F">
                  <w:r>
                    <w:t>All Paychecks</w:t>
                  </w:r>
                </w:p>
              </w:tc>
            </w:tr>
            <w:tr w:rsidR="002C139B" w:rsidRPr="00B7690F" w14:paraId="13E68735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01DB8743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5DE0CB5D" w14:textId="77777777" w:rsidR="002C139B" w:rsidRPr="00C1539A" w:rsidRDefault="00DD20A6" w:rsidP="00CD6F1F">
                  <w:r>
                    <w:t>All Fair Checks</w:t>
                  </w:r>
                </w:p>
              </w:tc>
            </w:tr>
            <w:tr w:rsidR="002C139B" w:rsidRPr="00B7690F" w14:paraId="7011EF4E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0DDDAD43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0C4C8EE0" w14:textId="77777777" w:rsidR="002C139B" w:rsidRPr="00C1539A" w:rsidRDefault="00DD20A6" w:rsidP="00CD6F1F">
                  <w:r>
                    <w:t xml:space="preserve">All SAE Related Financial </w:t>
                  </w:r>
                  <w:r w:rsidR="003704BF">
                    <w:t>Transactions</w:t>
                  </w:r>
                </w:p>
              </w:tc>
            </w:tr>
            <w:tr w:rsidR="002C139B" w:rsidRPr="00B7690F" w14:paraId="17933929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7B166B8F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26294044" w14:textId="77777777" w:rsidR="002C139B" w:rsidRPr="00C1539A" w:rsidRDefault="00DD20A6" w:rsidP="00CD6F1F">
                  <w:r>
                    <w:t>Print Out of Summary of Hours and Earnings.</w:t>
                  </w:r>
                </w:p>
              </w:tc>
            </w:tr>
          </w:tbl>
          <w:p w14:paraId="0604A62D" w14:textId="77777777" w:rsidR="00E9403D" w:rsidRDefault="00E9403D" w:rsidP="00CD6F1F"/>
        </w:tc>
      </w:tr>
      <w:tr w:rsidR="00E9403D" w14:paraId="34436965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55B29946" w14:textId="77777777" w:rsidR="00E9403D" w:rsidRPr="00B7690F" w:rsidRDefault="00E9403D" w:rsidP="00CD6F1F"/>
        </w:tc>
        <w:tc>
          <w:tcPr>
            <w:tcW w:w="7650" w:type="dxa"/>
            <w:vAlign w:val="bottom"/>
          </w:tcPr>
          <w:p w14:paraId="3FAEE992" w14:textId="77777777" w:rsidR="00E9403D" w:rsidRPr="00550371" w:rsidRDefault="00DD20A6" w:rsidP="00CD6F1F">
            <w:pPr>
              <w:pStyle w:val="Heading1"/>
              <w:rPr>
                <w:color w:val="D16349" w:themeColor="accent1"/>
              </w:rPr>
            </w:pPr>
            <w:r>
              <w:rPr>
                <w:color w:val="D16349" w:themeColor="accent1"/>
              </w:rPr>
              <w:t>Additional Items</w:t>
            </w:r>
          </w:p>
        </w:tc>
      </w:tr>
      <w:tr w:rsidR="00E9403D" w14:paraId="64EB853D" w14:textId="77777777" w:rsidTr="00550371">
        <w:trPr>
          <w:trHeight w:val="1901"/>
        </w:trPr>
        <w:tc>
          <w:tcPr>
            <w:tcW w:w="1710" w:type="dxa"/>
          </w:tcPr>
          <w:p w14:paraId="192F1BFD" w14:textId="2B67E677" w:rsidR="00E9403D" w:rsidRPr="00B7690F" w:rsidRDefault="003678C0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B4F5B8" wp14:editId="0B8FEC46">
                      <wp:extent cx="932815" cy="932815"/>
                      <wp:effectExtent l="66675" t="67310" r="67310" b="66675"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C9F2AE" w14:textId="77777777" w:rsidR="00550371" w:rsidRDefault="00550371" w:rsidP="00550371">
                                  <w:pPr>
                                    <w:jc w:val="center"/>
                                  </w:pPr>
                                  <w:r w:rsidRPr="0055037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BD4C6E" wp14:editId="4529EA28">
                                        <wp:extent cx="685800" cy="600075"/>
                                        <wp:effectExtent l="0" t="0" r="0" b="9525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B4F5B8" id="AutoShape 3" o:spid="_x0000_s1029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" fillcolor="#d16349 [3204]" strokecolor="#d16349 [3204]" strokeweight="10pt">
                      <v:stroke linestyle="thinThin"/>
                      <v:shadow color="#868686"/>
                      <v:textbox inset="0,0,0,0">
                        <w:txbxContent>
                          <w:p w14:paraId="7BC9F2AE" w14:textId="77777777" w:rsidR="00550371" w:rsidRDefault="00550371" w:rsidP="00550371">
                            <w:pPr>
                              <w:jc w:val="center"/>
                            </w:pPr>
                            <w:r w:rsidRPr="00550371">
                              <w:rPr>
                                <w:noProof/>
                              </w:rPr>
                              <w:drawing>
                                <wp:inline distT="0" distB="0" distL="0" distR="0" wp14:anchorId="3CBD4C6E" wp14:editId="4529EA28">
                                  <wp:extent cx="685800" cy="60007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D16349" w:themeColor="accent1"/>
                <w:left w:val="single" w:sz="6" w:space="0" w:color="D16349" w:themeColor="accent1"/>
                <w:bottom w:val="single" w:sz="6" w:space="0" w:color="D16349" w:themeColor="accent1"/>
                <w:right w:val="single" w:sz="6" w:space="0" w:color="D16349" w:themeColor="accent1"/>
                <w:insideH w:val="single" w:sz="6" w:space="0" w:color="D16349" w:themeColor="accent1"/>
                <w:insideV w:val="single" w:sz="6" w:space="0" w:color="D16349" w:themeColor="accent1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"/>
              <w:gridCol w:w="7151"/>
            </w:tblGrid>
            <w:tr w:rsidR="002C139B" w:rsidRPr="00B7690F" w14:paraId="3553F441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3F5179A6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33B4ACBF" w14:textId="6F3E454E" w:rsidR="002C139B" w:rsidRPr="00C1539A" w:rsidRDefault="00E04817" w:rsidP="00CD6F1F">
                  <w:r>
                    <w:t>One SAE Signed Agreement Per Year</w:t>
                  </w:r>
                </w:p>
              </w:tc>
            </w:tr>
            <w:tr w:rsidR="002C139B" w:rsidRPr="00B7690F" w14:paraId="24544319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70CE256C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2F7E88D6" w14:textId="77777777" w:rsidR="002C139B" w:rsidRPr="00C1539A" w:rsidRDefault="002C139B" w:rsidP="00CD6F1F"/>
              </w:tc>
            </w:tr>
            <w:tr w:rsidR="002C139B" w:rsidRPr="00B7690F" w14:paraId="775958E6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4F9EE940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1E672DEB" w14:textId="77777777" w:rsidR="002C139B" w:rsidRPr="00C1539A" w:rsidRDefault="002C139B" w:rsidP="00CD6F1F"/>
              </w:tc>
            </w:tr>
            <w:tr w:rsidR="002C139B" w:rsidRPr="00B7690F" w14:paraId="1E8EFFB0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39B4692A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5933429A" w14:textId="77777777" w:rsidR="002C139B" w:rsidRPr="00C1539A" w:rsidRDefault="002C139B" w:rsidP="00CD6F1F"/>
              </w:tc>
            </w:tr>
            <w:tr w:rsidR="002C139B" w:rsidRPr="00B7690F" w14:paraId="26CFBB36" w14:textId="77777777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14:paraId="6EF3D26F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14:paraId="1ADCE1D0" w14:textId="77777777" w:rsidR="002C139B" w:rsidRPr="00C1539A" w:rsidRDefault="002C139B" w:rsidP="00CD6F1F"/>
              </w:tc>
            </w:tr>
          </w:tbl>
          <w:p w14:paraId="0A4DC782" w14:textId="77777777" w:rsidR="00E9403D" w:rsidRDefault="00E9403D" w:rsidP="00CD6F1F"/>
        </w:tc>
      </w:tr>
      <w:tr w:rsidR="00E9403D" w14:paraId="011F7B59" w14:textId="77777777" w:rsidTr="00550371">
        <w:trPr>
          <w:trHeight w:val="288"/>
        </w:trPr>
        <w:tc>
          <w:tcPr>
            <w:tcW w:w="1710" w:type="dxa"/>
            <w:vAlign w:val="bottom"/>
          </w:tcPr>
          <w:p w14:paraId="3A636C26" w14:textId="77777777" w:rsidR="00E9403D" w:rsidRPr="00B7690F" w:rsidRDefault="00E9403D" w:rsidP="00CD6F1F"/>
        </w:tc>
        <w:tc>
          <w:tcPr>
            <w:tcW w:w="7650" w:type="dxa"/>
            <w:vAlign w:val="bottom"/>
          </w:tcPr>
          <w:p w14:paraId="1338B25E" w14:textId="77777777" w:rsidR="00E9403D" w:rsidRPr="00550371" w:rsidRDefault="00DD20A6" w:rsidP="00DD20A6">
            <w:pPr>
              <w:pStyle w:val="Heading1"/>
              <w:rPr>
                <w:color w:val="8FB08C" w:themeColor="accent5"/>
              </w:rPr>
            </w:pPr>
            <w:r>
              <w:rPr>
                <w:color w:val="CCB400" w:themeColor="accent2"/>
              </w:rPr>
              <w:t>Items must be COmpleted and initialed by STUDENT</w:t>
            </w:r>
          </w:p>
        </w:tc>
      </w:tr>
      <w:tr w:rsidR="00E9403D" w14:paraId="1A70951C" w14:textId="77777777" w:rsidTr="00550371">
        <w:trPr>
          <w:trHeight w:val="1901"/>
        </w:trPr>
        <w:tc>
          <w:tcPr>
            <w:tcW w:w="1710" w:type="dxa"/>
          </w:tcPr>
          <w:p w14:paraId="2FCBA57A" w14:textId="5541779C" w:rsidR="00E9403D" w:rsidRPr="00B7690F" w:rsidRDefault="003678C0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B96E65" wp14:editId="33761CF3">
                      <wp:extent cx="932815" cy="932815"/>
                      <wp:effectExtent l="66675" t="66675" r="67310" b="67310"/>
                      <wp:docPr id="3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4DC6C1" w14:textId="77777777" w:rsidR="00550371" w:rsidRDefault="00550371" w:rsidP="00550371">
                                  <w:pPr>
                                    <w:jc w:val="center"/>
                                  </w:pPr>
                                  <w:r w:rsidRPr="0055037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08E455" wp14:editId="142C8EFC">
                                        <wp:extent cx="647700" cy="638175"/>
                                        <wp:effectExtent l="1905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7B96E65" id="AutoShape 2" o:spid="_x0000_s1030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" fillcolor="#8fb08c [3208]" strokecolor="#8fb08c [3208]" strokeweight="10pt">
                      <v:stroke linestyle="thinThin"/>
                      <v:shadow color="#868686"/>
                      <v:textbox inset="0,0,0,0">
                        <w:txbxContent>
                          <w:p w14:paraId="1E4DC6C1" w14:textId="77777777" w:rsidR="00550371" w:rsidRDefault="00550371" w:rsidP="00550371">
                            <w:pPr>
                              <w:jc w:val="center"/>
                            </w:pPr>
                            <w:r w:rsidRPr="00550371">
                              <w:rPr>
                                <w:noProof/>
                              </w:rPr>
                              <w:drawing>
                                <wp:inline distT="0" distB="0" distL="0" distR="0" wp14:anchorId="7408E455" wp14:editId="142C8EFC">
                                  <wp:extent cx="647700" cy="638175"/>
                                  <wp:effectExtent l="1905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7593" w:type="dxa"/>
              <w:tblCellSpacing w:w="21" w:type="dxa"/>
              <w:tblBorders>
                <w:top w:val="single" w:sz="6" w:space="0" w:color="8FB08C" w:themeColor="accent5"/>
                <w:left w:val="single" w:sz="6" w:space="0" w:color="8FB08C" w:themeColor="accent5"/>
                <w:bottom w:val="single" w:sz="6" w:space="0" w:color="8FB08C" w:themeColor="accent5"/>
                <w:right w:val="single" w:sz="6" w:space="0" w:color="8FB08C" w:themeColor="accent5"/>
                <w:insideH w:val="single" w:sz="6" w:space="0" w:color="8FB08C" w:themeColor="accent5"/>
                <w:insideV w:val="single" w:sz="6" w:space="0" w:color="8FB08C" w:themeColor="accent5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"/>
              <w:gridCol w:w="7112"/>
            </w:tblGrid>
            <w:tr w:rsidR="002C139B" w:rsidRPr="00B7690F" w14:paraId="22F6F77B" w14:textId="77777777" w:rsidTr="003678C0">
              <w:trPr>
                <w:trHeight w:hRule="exact" w:val="354"/>
                <w:tblCellSpacing w:w="21" w:type="dxa"/>
              </w:trPr>
              <w:tc>
                <w:tcPr>
                  <w:tcW w:w="418" w:type="dxa"/>
                  <w:vAlign w:val="center"/>
                </w:tcPr>
                <w:p w14:paraId="3298103D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049" w:type="dxa"/>
                  <w:tcMar>
                    <w:left w:w="144" w:type="dxa"/>
                  </w:tcMar>
                  <w:vAlign w:val="center"/>
                </w:tcPr>
                <w:p w14:paraId="0EB3CE1D" w14:textId="097E9075" w:rsidR="002C139B" w:rsidRPr="00C1539A" w:rsidRDefault="003678C0" w:rsidP="00CD6F1F">
                  <w:r>
                    <w:t>Student must have 8</w:t>
                  </w:r>
                  <w:r w:rsidR="00DD20A6">
                    <w:t xml:space="preserve"> recent photos of them in their SAE.</w:t>
                  </w:r>
                </w:p>
              </w:tc>
            </w:tr>
            <w:tr w:rsidR="002C139B" w:rsidRPr="00B7690F" w14:paraId="42F2BFCA" w14:textId="77777777" w:rsidTr="003678C0">
              <w:trPr>
                <w:trHeight w:hRule="exact" w:val="354"/>
                <w:tblCellSpacing w:w="21" w:type="dxa"/>
              </w:trPr>
              <w:tc>
                <w:tcPr>
                  <w:tcW w:w="418" w:type="dxa"/>
                  <w:vAlign w:val="center"/>
                </w:tcPr>
                <w:p w14:paraId="7780E9B5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049" w:type="dxa"/>
                  <w:tcMar>
                    <w:left w:w="144" w:type="dxa"/>
                  </w:tcMar>
                  <w:vAlign w:val="center"/>
                </w:tcPr>
                <w:p w14:paraId="2792B9E8" w14:textId="77777777" w:rsidR="002C139B" w:rsidRPr="00C1539A" w:rsidRDefault="00DD20A6" w:rsidP="00CD6F1F">
                  <w:r>
                    <w:t>Student must have 45-50 words per caption per photos above.</w:t>
                  </w:r>
                </w:p>
              </w:tc>
            </w:tr>
            <w:tr w:rsidR="002C139B" w:rsidRPr="00B7690F" w14:paraId="7D7FBEF7" w14:textId="77777777" w:rsidTr="003678C0">
              <w:trPr>
                <w:trHeight w:hRule="exact" w:val="354"/>
                <w:tblCellSpacing w:w="21" w:type="dxa"/>
              </w:trPr>
              <w:tc>
                <w:tcPr>
                  <w:tcW w:w="418" w:type="dxa"/>
                  <w:vAlign w:val="center"/>
                </w:tcPr>
                <w:p w14:paraId="75B47F4C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049" w:type="dxa"/>
                  <w:tcMar>
                    <w:left w:w="144" w:type="dxa"/>
                  </w:tcMar>
                  <w:vAlign w:val="center"/>
                </w:tcPr>
                <w:p w14:paraId="28847B6D" w14:textId="124C798E" w:rsidR="002C139B" w:rsidRPr="00C1539A" w:rsidRDefault="00DD20A6" w:rsidP="00CD6F1F">
                  <w:r>
                    <w:t xml:space="preserve">Student must have 2 FFA </w:t>
                  </w:r>
                  <w:r w:rsidR="003678C0">
                    <w:t xml:space="preserve">Activity </w:t>
                  </w:r>
                  <w:r>
                    <w:t>Photos.</w:t>
                  </w:r>
                </w:p>
              </w:tc>
            </w:tr>
            <w:tr w:rsidR="002C139B" w:rsidRPr="00B7690F" w14:paraId="5C963E5E" w14:textId="77777777" w:rsidTr="003678C0">
              <w:trPr>
                <w:trHeight w:hRule="exact" w:val="354"/>
                <w:tblCellSpacing w:w="21" w:type="dxa"/>
              </w:trPr>
              <w:tc>
                <w:tcPr>
                  <w:tcW w:w="418" w:type="dxa"/>
                  <w:vAlign w:val="center"/>
                </w:tcPr>
                <w:p w14:paraId="28CDF6AE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049" w:type="dxa"/>
                  <w:tcMar>
                    <w:left w:w="144" w:type="dxa"/>
                  </w:tcMar>
                  <w:vAlign w:val="center"/>
                </w:tcPr>
                <w:p w14:paraId="007D28E3" w14:textId="77777777" w:rsidR="002C139B" w:rsidRPr="00C1539A" w:rsidRDefault="00DD20A6" w:rsidP="00CD6F1F">
                  <w:r>
                    <w:t>Student must have 45-50 words per caption per photos above.</w:t>
                  </w:r>
                </w:p>
              </w:tc>
            </w:tr>
            <w:tr w:rsidR="002C139B" w:rsidRPr="00B7690F" w14:paraId="4328FB43" w14:textId="77777777" w:rsidTr="003678C0">
              <w:trPr>
                <w:trHeight w:hRule="exact" w:val="354"/>
                <w:tblCellSpacing w:w="21" w:type="dxa"/>
              </w:trPr>
              <w:tc>
                <w:tcPr>
                  <w:tcW w:w="418" w:type="dxa"/>
                  <w:vAlign w:val="center"/>
                </w:tcPr>
                <w:p w14:paraId="0AE374F1" w14:textId="77777777"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049" w:type="dxa"/>
                  <w:tcMar>
                    <w:left w:w="144" w:type="dxa"/>
                  </w:tcMar>
                  <w:vAlign w:val="center"/>
                </w:tcPr>
                <w:p w14:paraId="530A09DB" w14:textId="77777777" w:rsidR="002C139B" w:rsidRPr="00C1539A" w:rsidRDefault="002C139B" w:rsidP="00CD6F1F"/>
              </w:tc>
            </w:tr>
          </w:tbl>
          <w:p w14:paraId="163C17FA" w14:textId="77777777" w:rsidR="00E9403D" w:rsidRDefault="00E9403D" w:rsidP="00CD6F1F"/>
        </w:tc>
      </w:tr>
    </w:tbl>
    <w:p w14:paraId="6C150AFE" w14:textId="77777777" w:rsidR="00E6578B" w:rsidRDefault="00E6578B" w:rsidP="00F278B5"/>
    <w:p w14:paraId="7E539879" w14:textId="77777777" w:rsidR="003704BF" w:rsidRDefault="003704BF" w:rsidP="00F278B5"/>
    <w:p w14:paraId="680D50DE" w14:textId="77777777" w:rsidR="003704BF" w:rsidRDefault="003704BF" w:rsidP="00F278B5">
      <w:r>
        <w:t>Questions?</w:t>
      </w:r>
    </w:p>
    <w:p w14:paraId="61E438AD" w14:textId="77777777" w:rsidR="003704BF" w:rsidRDefault="003704BF" w:rsidP="00F278B5"/>
    <w:p w14:paraId="0B5F317F" w14:textId="77777777" w:rsidR="003704BF" w:rsidRDefault="003704BF" w:rsidP="00F278B5">
      <w:r>
        <w:t>Please ask.</w:t>
      </w:r>
    </w:p>
    <w:p w14:paraId="5DFA9726" w14:textId="77777777" w:rsidR="003704BF" w:rsidRDefault="003704BF" w:rsidP="00F278B5"/>
    <w:p w14:paraId="7185679D" w14:textId="05C154D4" w:rsidR="003704BF" w:rsidRDefault="003704BF" w:rsidP="00F278B5"/>
    <w:sectPr w:rsidR="003704BF" w:rsidSect="00CD6F1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GPｺﾞｼｯｸ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164A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7212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701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1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6EC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49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4C7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4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84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A6"/>
    <w:rsid w:val="00004F78"/>
    <w:rsid w:val="000354B2"/>
    <w:rsid w:val="00086C92"/>
    <w:rsid w:val="000D5556"/>
    <w:rsid w:val="000F17EA"/>
    <w:rsid w:val="00117EA6"/>
    <w:rsid w:val="00126CEA"/>
    <w:rsid w:val="00146917"/>
    <w:rsid w:val="00172E7D"/>
    <w:rsid w:val="00194B4D"/>
    <w:rsid w:val="001A4FD0"/>
    <w:rsid w:val="001B5EC3"/>
    <w:rsid w:val="001C322A"/>
    <w:rsid w:val="001E0BCA"/>
    <w:rsid w:val="001F1643"/>
    <w:rsid w:val="0022395A"/>
    <w:rsid w:val="002345CA"/>
    <w:rsid w:val="00234CD8"/>
    <w:rsid w:val="00264A29"/>
    <w:rsid w:val="002749CA"/>
    <w:rsid w:val="002813FC"/>
    <w:rsid w:val="002879E9"/>
    <w:rsid w:val="002A0801"/>
    <w:rsid w:val="002B3BAF"/>
    <w:rsid w:val="002C139B"/>
    <w:rsid w:val="002C4420"/>
    <w:rsid w:val="002E2BBE"/>
    <w:rsid w:val="002E3C60"/>
    <w:rsid w:val="002F2941"/>
    <w:rsid w:val="00313FCF"/>
    <w:rsid w:val="00327A0C"/>
    <w:rsid w:val="00354BF4"/>
    <w:rsid w:val="00355E09"/>
    <w:rsid w:val="00366D42"/>
    <w:rsid w:val="003678C0"/>
    <w:rsid w:val="003704BF"/>
    <w:rsid w:val="00376603"/>
    <w:rsid w:val="0038608B"/>
    <w:rsid w:val="00393D2C"/>
    <w:rsid w:val="003F692D"/>
    <w:rsid w:val="004070EC"/>
    <w:rsid w:val="00426BA8"/>
    <w:rsid w:val="0043639C"/>
    <w:rsid w:val="00437152"/>
    <w:rsid w:val="00447618"/>
    <w:rsid w:val="00451F4C"/>
    <w:rsid w:val="00490D9C"/>
    <w:rsid w:val="004C4538"/>
    <w:rsid w:val="004E15D4"/>
    <w:rsid w:val="004E7E6E"/>
    <w:rsid w:val="00545B07"/>
    <w:rsid w:val="00550371"/>
    <w:rsid w:val="00563D17"/>
    <w:rsid w:val="00576223"/>
    <w:rsid w:val="005867A2"/>
    <w:rsid w:val="005B2026"/>
    <w:rsid w:val="005C6962"/>
    <w:rsid w:val="005D79DD"/>
    <w:rsid w:val="005F005F"/>
    <w:rsid w:val="005F4187"/>
    <w:rsid w:val="0062797E"/>
    <w:rsid w:val="006326AE"/>
    <w:rsid w:val="00657937"/>
    <w:rsid w:val="00660D4A"/>
    <w:rsid w:val="00660ED8"/>
    <w:rsid w:val="00665D06"/>
    <w:rsid w:val="00682F23"/>
    <w:rsid w:val="00683BDA"/>
    <w:rsid w:val="0069510A"/>
    <w:rsid w:val="006C5049"/>
    <w:rsid w:val="00711C39"/>
    <w:rsid w:val="007365C6"/>
    <w:rsid w:val="00775DE9"/>
    <w:rsid w:val="007D369D"/>
    <w:rsid w:val="007F0FAC"/>
    <w:rsid w:val="00812823"/>
    <w:rsid w:val="008760A1"/>
    <w:rsid w:val="00880BDD"/>
    <w:rsid w:val="00885083"/>
    <w:rsid w:val="008972CA"/>
    <w:rsid w:val="0090426C"/>
    <w:rsid w:val="00911419"/>
    <w:rsid w:val="009400CE"/>
    <w:rsid w:val="00970EEA"/>
    <w:rsid w:val="009C36A8"/>
    <w:rsid w:val="00A26230"/>
    <w:rsid w:val="00A34FFB"/>
    <w:rsid w:val="00A3572B"/>
    <w:rsid w:val="00A37F2F"/>
    <w:rsid w:val="00A47568"/>
    <w:rsid w:val="00A5238B"/>
    <w:rsid w:val="00A97972"/>
    <w:rsid w:val="00B013AE"/>
    <w:rsid w:val="00B20EB9"/>
    <w:rsid w:val="00B238E8"/>
    <w:rsid w:val="00B474D3"/>
    <w:rsid w:val="00B7690F"/>
    <w:rsid w:val="00C1539A"/>
    <w:rsid w:val="00C93C9D"/>
    <w:rsid w:val="00CA73A5"/>
    <w:rsid w:val="00CC4744"/>
    <w:rsid w:val="00CD6F1F"/>
    <w:rsid w:val="00D74C21"/>
    <w:rsid w:val="00D96C04"/>
    <w:rsid w:val="00DA6699"/>
    <w:rsid w:val="00DB2450"/>
    <w:rsid w:val="00DB3E6F"/>
    <w:rsid w:val="00DD20A6"/>
    <w:rsid w:val="00DD3E30"/>
    <w:rsid w:val="00DE6BA7"/>
    <w:rsid w:val="00E00AB4"/>
    <w:rsid w:val="00E04817"/>
    <w:rsid w:val="00E13C6B"/>
    <w:rsid w:val="00E3408D"/>
    <w:rsid w:val="00E6157C"/>
    <w:rsid w:val="00E6578B"/>
    <w:rsid w:val="00E80128"/>
    <w:rsid w:val="00E9403D"/>
    <w:rsid w:val="00EA44CF"/>
    <w:rsid w:val="00EB067E"/>
    <w:rsid w:val="00EB39DF"/>
    <w:rsid w:val="00ED3ADF"/>
    <w:rsid w:val="00F04051"/>
    <w:rsid w:val="00F118EF"/>
    <w:rsid w:val="00F278B5"/>
    <w:rsid w:val="00F8701E"/>
    <w:rsid w:val="00F93D80"/>
    <w:rsid w:val="00FB1061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  <w14:docId w14:val="2BE9424C"/>
  <w15:docId w15:val="{146CACCD-BFE2-4DAE-91E3-3D094F2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1F"/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737822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2011-12-29T20:49:00+00:00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1407312</Value>
      <Value>1531171</Value>
    </PublishStatusLookup>
    <APAuthor xmlns="4873beb7-5857-4685-be1f-d57550cc96cc">
      <UserInfo>
        <DisplayName>REDMOND\v-gehous</DisplayName>
        <AccountId>2365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TP102808475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3573A-DB29-43EF-8B48-3EE8295FA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7DA18-DBD5-4360-9BF3-FBAEE313D8FC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4873beb7-5857-4685-be1f-d57550cc96cc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068311-391F-4519-8D67-05ADF5EE2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list</vt:lpstr>
    </vt:vector>
  </TitlesOfParts>
  <Company>Microsoft Corporation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</dc:title>
  <dc:creator>Justin and Lora James</dc:creator>
  <cp:lastModifiedBy>Stacie Mckee</cp:lastModifiedBy>
  <cp:revision>2</cp:revision>
  <cp:lastPrinted>2006-03-17T18:27:00Z</cp:lastPrinted>
  <dcterms:created xsi:type="dcterms:W3CDTF">2015-01-05T12:16:00Z</dcterms:created>
  <dcterms:modified xsi:type="dcterms:W3CDTF">2015-01-05T12:16:00Z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TC100760061033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